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767E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亲爱的23级萌新们</w:t>
      </w:r>
    </w:p>
    <w:p w14:paraId="69A3F764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纳新报名</w:t>
      </w:r>
      <w:r>
        <w:rPr>
          <w:rStyle w:val="5"/>
          <w:sz w:val="21"/>
          <w:szCs w:val="21"/>
        </w:rPr>
        <w:t>截止时间</w:t>
      </w:r>
      <w:r>
        <w:rPr>
          <w:sz w:val="21"/>
          <w:szCs w:val="21"/>
        </w:rPr>
        <w:t>为</w:t>
      </w:r>
    </w:p>
    <w:p w14:paraId="27192760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10月12日本周四18：00</w:t>
      </w:r>
    </w:p>
    <w:p w14:paraId="2FA58350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请不要忘记提交报名表</w:t>
      </w:r>
    </w:p>
    <w:p w14:paraId="2792411F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报名成功的同学请于</w:t>
      </w:r>
    </w:p>
    <w:p w14:paraId="6AD36A53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本周末参加面试</w:t>
      </w:r>
    </w:p>
    <w:p w14:paraId="7BCDF962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以下是详细的面试通知</w:t>
      </w:r>
    </w:p>
    <w:p w14:paraId="43330929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我们期待着你的加入！</w:t>
      </w:r>
    </w:p>
    <w:p w14:paraId="3EE7878D">
      <w:pPr>
        <w:pStyle w:val="2"/>
        <w:keepNext w:val="0"/>
        <w:keepLines w:val="0"/>
        <w:widowControl/>
        <w:suppressLineNumbers w:val="0"/>
        <w:jc w:val="center"/>
        <w:rPr>
          <w:sz w:val="21"/>
          <w:szCs w:val="21"/>
        </w:rPr>
      </w:pPr>
      <w:r>
        <w:rPr>
          <w:rStyle w:val="5"/>
          <w:sz w:val="21"/>
          <w:szCs w:val="21"/>
        </w:rPr>
        <w:t>面试通知</w:t>
      </w:r>
    </w:p>
    <w:p w14:paraId="721A88F5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Style w:val="5"/>
          <w:sz w:val="21"/>
          <w:szCs w:val="21"/>
        </w:rPr>
        <w:t>面试时间</w:t>
      </w:r>
    </w:p>
    <w:p w14:paraId="20A6B282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2023年10月14日(周六)</w:t>
      </w:r>
    </w:p>
    <w:p w14:paraId="275E8775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上午8：00至11：40</w:t>
      </w:r>
    </w:p>
    <w:p w14:paraId="7015760E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下午14：00至17：40</w:t>
      </w:r>
    </w:p>
    <w:p w14:paraId="4AB92E26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晚上19：00至21：00</w:t>
      </w:r>
    </w:p>
    <w:p w14:paraId="3FA8EB5F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2023年10月15日 (周日)</w:t>
      </w:r>
    </w:p>
    <w:p w14:paraId="15827F54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上午8：00至11：40</w:t>
      </w:r>
    </w:p>
    <w:p w14:paraId="2060A609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下午14：00至17：40</w:t>
      </w:r>
    </w:p>
    <w:p w14:paraId="585318F5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Style w:val="5"/>
          <w:sz w:val="21"/>
          <w:szCs w:val="21"/>
        </w:rPr>
        <w:t>面试地点</w:t>
      </w:r>
    </w:p>
    <w:p w14:paraId="481C649B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sz w:val="21"/>
          <w:szCs w:val="21"/>
        </w:rPr>
        <w:t>第一志愿为传媒中心、作训部、易班运营中心、退役复学部面试地点为后勤楼112办公室；</w:t>
      </w:r>
    </w:p>
    <w:p w14:paraId="40CA16D0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sz w:val="21"/>
          <w:szCs w:val="21"/>
        </w:rPr>
        <w:t>第一志愿为秘书处、编辑部、策划部、外联部面试地点为后勤楼113办公室。</w:t>
      </w:r>
    </w:p>
    <w:p w14:paraId="20CEF3BE"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Style w:val="5"/>
          <w:sz w:val="21"/>
          <w:szCs w:val="21"/>
        </w:rPr>
        <w:t>面试流程</w:t>
      </w:r>
    </w:p>
    <w:p w14:paraId="1739B2AA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sz w:val="21"/>
          <w:szCs w:val="21"/>
        </w:rPr>
        <w:t>1.在113办公室门口签到并排队等待面试。</w:t>
      </w:r>
    </w:p>
    <w:p w14:paraId="36A94758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sz w:val="21"/>
          <w:szCs w:val="21"/>
        </w:rPr>
        <w:t>2.正式面试时先进行简单的自我介绍（2分钟左右）</w:t>
      </w:r>
    </w:p>
    <w:p w14:paraId="59D6ED23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sz w:val="21"/>
          <w:szCs w:val="21"/>
        </w:rPr>
        <w:t>3.面试同学回答面试主考官提出的相关问题。</w:t>
      </w:r>
    </w:p>
    <w:p w14:paraId="3210FBC8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sz w:val="21"/>
          <w:szCs w:val="21"/>
        </w:rPr>
        <w:t>4.如有才艺表演，可做加分项展示。</w:t>
      </w:r>
    </w:p>
    <w:p w14:paraId="62C59775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sz w:val="21"/>
          <w:szCs w:val="21"/>
        </w:rPr>
        <w:t>5.如有特殊情况无法到场，请及时与我们联系。</w:t>
      </w:r>
    </w:p>
    <w:p w14:paraId="18450CFC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sz w:val="21"/>
          <w:szCs w:val="21"/>
        </w:rPr>
        <w:t>联系人：曹一飞</w:t>
      </w:r>
    </w:p>
    <w:p w14:paraId="055844BE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sz w:val="21"/>
          <w:szCs w:val="21"/>
        </w:rPr>
        <w:t>电话18706605056</w:t>
      </w:r>
    </w:p>
    <w:p w14:paraId="7E2EAAC9">
      <w:pPr>
        <w:pStyle w:val="2"/>
        <w:keepNext w:val="0"/>
        <w:keepLines w:val="0"/>
        <w:widowControl/>
        <w:suppressLineNumbers w:val="0"/>
        <w:jc w:val="center"/>
        <w:rPr>
          <w:sz w:val="21"/>
          <w:szCs w:val="21"/>
        </w:rPr>
      </w:pPr>
      <w:r>
        <w:rPr>
          <w:rStyle w:val="5"/>
          <w:sz w:val="21"/>
          <w:szCs w:val="21"/>
        </w:rPr>
        <w:t>面试院系安排</w:t>
      </w:r>
      <w:bookmarkStart w:id="0" w:name="_GoBack"/>
      <w:bookmarkEnd w:id="0"/>
    </w:p>
    <w:p w14:paraId="1656C557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rStyle w:val="5"/>
          <w:sz w:val="21"/>
          <w:szCs w:val="21"/>
        </w:rPr>
        <w:t>周六上午：</w:t>
      </w:r>
      <w:r>
        <w:rPr>
          <w:sz w:val="21"/>
          <w:szCs w:val="21"/>
        </w:rPr>
        <w:t>乘务学院、飞行学院、电气工程学院、教师教育学院、化工与安全学院；</w:t>
      </w:r>
    </w:p>
    <w:p w14:paraId="004E9338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rStyle w:val="5"/>
          <w:sz w:val="21"/>
          <w:szCs w:val="21"/>
        </w:rPr>
        <w:t>周六下午：</w:t>
      </w:r>
      <w:r>
        <w:rPr>
          <w:sz w:val="21"/>
          <w:szCs w:val="21"/>
        </w:rPr>
        <w:t>航空工程学院、建筑工程学院;</w:t>
      </w:r>
    </w:p>
    <w:p w14:paraId="41FAE65C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rStyle w:val="5"/>
          <w:sz w:val="21"/>
          <w:szCs w:val="21"/>
        </w:rPr>
        <w:t>周日上午：</w:t>
      </w:r>
      <w:r>
        <w:rPr>
          <w:sz w:val="21"/>
          <w:szCs w:val="21"/>
        </w:rPr>
        <w:t>人文学院、外国语学院、体育学院、信息工程学院、艺术学院、马克思主义学院；</w:t>
      </w:r>
    </w:p>
    <w:p w14:paraId="35AC8431">
      <w:pPr>
        <w:pStyle w:val="2"/>
        <w:keepNext w:val="0"/>
        <w:keepLines w:val="0"/>
        <w:widowControl/>
        <w:suppressLineNumbers w:val="0"/>
        <w:ind w:left="0" w:firstLine="448"/>
        <w:rPr>
          <w:sz w:val="21"/>
          <w:szCs w:val="21"/>
        </w:rPr>
      </w:pPr>
      <w:r>
        <w:rPr>
          <w:rStyle w:val="5"/>
          <w:sz w:val="21"/>
          <w:szCs w:val="21"/>
        </w:rPr>
        <w:t>周日下午：</w:t>
      </w:r>
      <w:r>
        <w:rPr>
          <w:sz w:val="21"/>
          <w:szCs w:val="21"/>
        </w:rPr>
        <w:t>生物与环境工程学院、机场学院、理学院、经济管理学院、机电工程学院。</w:t>
      </w:r>
    </w:p>
    <w:p w14:paraId="2F70A7FB">
      <w:pPr>
        <w:pStyle w:val="2"/>
        <w:keepNext w:val="0"/>
        <w:keepLines w:val="0"/>
        <w:widowControl/>
        <w:suppressLineNumbers w:val="0"/>
        <w:jc w:val="center"/>
        <w:rPr>
          <w:sz w:val="21"/>
          <w:szCs w:val="21"/>
        </w:rPr>
      </w:pPr>
      <w:r>
        <w:rPr>
          <w:rStyle w:val="5"/>
          <w:sz w:val="21"/>
          <w:szCs w:val="21"/>
        </w:rPr>
        <w:t>面试温馨提示</w:t>
      </w:r>
    </w:p>
    <w:p w14:paraId="7D46F14F">
      <w:pPr>
        <w:pStyle w:val="2"/>
        <w:keepNext w:val="0"/>
        <w:keepLines w:val="0"/>
        <w:widowControl/>
        <w:suppressLineNumbers w:val="0"/>
        <w:ind w:left="0" w:firstLine="470"/>
        <w:jc w:val="left"/>
        <w:rPr>
          <w:sz w:val="21"/>
          <w:szCs w:val="21"/>
        </w:rPr>
      </w:pPr>
      <w:r>
        <w:rPr>
          <w:spacing w:val="18"/>
          <w:sz w:val="21"/>
          <w:szCs w:val="21"/>
        </w:rPr>
        <w:t>1.面试要让自己放轻松，从容的回答面试官的问题。</w:t>
      </w:r>
    </w:p>
    <w:p w14:paraId="4E68B010">
      <w:pPr>
        <w:pStyle w:val="2"/>
        <w:keepNext w:val="0"/>
        <w:keepLines w:val="0"/>
        <w:widowControl/>
        <w:suppressLineNumbers w:val="0"/>
        <w:ind w:left="0" w:firstLine="470"/>
        <w:jc w:val="left"/>
        <w:rPr>
          <w:sz w:val="21"/>
          <w:szCs w:val="21"/>
        </w:rPr>
      </w:pPr>
      <w:r>
        <w:rPr>
          <w:spacing w:val="18"/>
          <w:sz w:val="21"/>
          <w:szCs w:val="21"/>
        </w:rPr>
        <w:t>2.把真实的自己展现出来其实更加分，无论你是否才艺满当当，我们要的是最真实的你。</w:t>
      </w:r>
    </w:p>
    <w:p w14:paraId="63F015DF">
      <w:pPr>
        <w:pStyle w:val="2"/>
        <w:keepNext w:val="0"/>
        <w:keepLines w:val="0"/>
        <w:widowControl/>
        <w:suppressLineNumbers w:val="0"/>
        <w:ind w:left="0" w:firstLine="470"/>
        <w:jc w:val="left"/>
        <w:rPr>
          <w:sz w:val="21"/>
          <w:szCs w:val="21"/>
        </w:rPr>
      </w:pPr>
      <w:r>
        <w:rPr>
          <w:spacing w:val="18"/>
          <w:sz w:val="21"/>
          <w:szCs w:val="21"/>
        </w:rPr>
        <w:t>3.每个部门面试官都不止一个哟~你能否让所有面试官都为你转身呢？</w:t>
      </w:r>
    </w:p>
    <w:p w14:paraId="7FD0DD54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2025-04-27T12:24:13Z</dcterms:created>
  <dc:creator>wzh</dc:creator>
  <cp:lastModifiedBy>W.</cp:lastModifiedBy>
  <dcterms:modified xsi:type="dcterms:W3CDTF">2025-04-27T12:25:10Z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44612B22A53742A1B1FDB4946689AD08_12</vt:lpwstr>
  </property>
</Properties>
</file>